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BB" w:rsidRPr="00247D19" w:rsidRDefault="00247D19" w:rsidP="00247D19">
      <w:pPr>
        <w:tabs>
          <w:tab w:val="left" w:pos="2040"/>
          <w:tab w:val="center" w:pos="4680"/>
        </w:tabs>
        <w:rPr>
          <w:sz w:val="32"/>
          <w:szCs w:val="32"/>
        </w:rPr>
      </w:pPr>
      <w:bookmarkStart w:id="0" w:name="_GoBack"/>
      <w:bookmarkEnd w:id="0"/>
      <w:r w:rsidRPr="00247D1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15903</wp:posOffset>
            </wp:positionH>
            <wp:positionV relativeFrom="paragraph">
              <wp:posOffset>607</wp:posOffset>
            </wp:positionV>
            <wp:extent cx="594571" cy="723293"/>
            <wp:effectExtent l="0" t="0" r="0" b="635"/>
            <wp:wrapSquare wrapText="bothSides"/>
            <wp:docPr id="1" name="Picture 1" descr="C:\Users\kbouwens\AppData\Local\Microsoft\Windows\INetCache\Content.Outlook\YPI6W59F\NewICAF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ouwens\AppData\Local\Microsoft\Windows\INetCache\Content.Outlook\YPI6W59F\NewICAF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1" cy="74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</w:t>
      </w:r>
      <w:r w:rsidR="007A5708" w:rsidRPr="00247D19">
        <w:rPr>
          <w:sz w:val="32"/>
          <w:szCs w:val="32"/>
        </w:rPr>
        <w:t xml:space="preserve">Idaho Chapter of the American </w:t>
      </w:r>
      <w:r w:rsidR="00EE55F0" w:rsidRPr="00247D19">
        <w:rPr>
          <w:sz w:val="32"/>
          <w:szCs w:val="32"/>
        </w:rPr>
        <w:t>Fisheries</w:t>
      </w:r>
      <w:r w:rsidR="007A5708" w:rsidRPr="00247D19">
        <w:rPr>
          <w:sz w:val="32"/>
          <w:szCs w:val="32"/>
        </w:rPr>
        <w:t xml:space="preserve"> Society</w:t>
      </w:r>
    </w:p>
    <w:p w:rsidR="007A5708" w:rsidRPr="00610315" w:rsidRDefault="00247D19" w:rsidP="008532EC">
      <w:pPr>
        <w:pBdr>
          <w:bottom w:val="single" w:sz="4" w:space="1" w:color="auto"/>
        </w:pBdr>
        <w:rPr>
          <w:b/>
        </w:rPr>
      </w:pPr>
      <w:r>
        <w:t xml:space="preserve">                    </w:t>
      </w:r>
      <w:r w:rsidR="007A5708" w:rsidRPr="00610315">
        <w:rPr>
          <w:b/>
        </w:rPr>
        <w:t xml:space="preserve">Habitat Committee </w:t>
      </w:r>
      <w:r w:rsidR="00EE55F0" w:rsidRPr="00610315">
        <w:rPr>
          <w:b/>
        </w:rPr>
        <w:t>Best Project Award Entry Form</w:t>
      </w:r>
    </w:p>
    <w:p w:rsidR="00FC63FC" w:rsidRDefault="00173990" w:rsidP="00FC63FC">
      <w:pPr>
        <w:pBdr>
          <w:bottom w:val="single" w:sz="4" w:space="1" w:color="auto"/>
        </w:pBdr>
        <w:jc w:val="both"/>
      </w:pPr>
      <w:r>
        <w:t xml:space="preserve">The Idaho Chapter of the America Fisheries Society Habitat </w:t>
      </w:r>
      <w:r w:rsidR="008532EC">
        <w:t>C</w:t>
      </w:r>
      <w:r>
        <w:t>ommittee strives to recognize significant or innovative work performed by its members</w:t>
      </w:r>
      <w:r w:rsidR="004D7F5F">
        <w:t>.  I</w:t>
      </w:r>
      <w:r>
        <w:t>t is also important to recognize the work and involvement of others associated with projects such as the landowners, funding sources, and project partners that help us all make good projects happen.</w:t>
      </w:r>
      <w:r w:rsidR="004D7F5F">
        <w:t xml:space="preserve"> Please don’t hesitate to nominate your own project so you can provide the thanks to all involved that they deserve. </w:t>
      </w:r>
      <w:r w:rsidR="00FC63FC">
        <w:t xml:space="preserve"> Please submit entries to </w:t>
      </w:r>
      <w:hyperlink r:id="rId5" w:history="1">
        <w:r w:rsidR="00FC63FC" w:rsidRPr="009F64AE">
          <w:rPr>
            <w:rStyle w:val="Hyperlink"/>
          </w:rPr>
          <w:t>ken.bouwens@idfg.idaho.gov</w:t>
        </w:r>
      </w:hyperlink>
      <w:r w:rsidR="00FC63FC">
        <w:t xml:space="preserve"> by January 31, 202</w:t>
      </w:r>
      <w:r w:rsidR="00610315">
        <w:t>2</w:t>
      </w:r>
      <w:r w:rsidR="00FC63FC">
        <w:t>. Winner will be chosen by a subcommittee of Habitat Committee members.</w:t>
      </w:r>
    </w:p>
    <w:p w:rsidR="004D7F5F" w:rsidRDefault="004D7F5F"/>
    <w:p w:rsidR="00EE55F0" w:rsidRPr="00EE55F0" w:rsidRDefault="00EE55F0">
      <w:pPr>
        <w:rPr>
          <w:u w:val="single"/>
        </w:rPr>
      </w:pPr>
      <w:r>
        <w:t>Project Title: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55F0" w:rsidRDefault="00EE55F0"/>
    <w:p w:rsidR="007A5708" w:rsidRPr="007A5708" w:rsidRDefault="007A5708">
      <w:pPr>
        <w:rPr>
          <w:u w:val="single"/>
        </w:rPr>
      </w:pPr>
      <w:r>
        <w:t>Project Manager: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5708" w:rsidRDefault="007A5708"/>
    <w:p w:rsidR="007A5708" w:rsidRDefault="007A5708">
      <w:pPr>
        <w:rPr>
          <w:u w:val="single"/>
        </w:rPr>
      </w:pPr>
      <w:r>
        <w:t>Landowner</w:t>
      </w:r>
      <w:r w:rsidR="00EE55F0">
        <w:t>(s)</w:t>
      </w:r>
      <w:r>
        <w:t>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55F0" w:rsidRDefault="00EE55F0">
      <w:pPr>
        <w:rPr>
          <w:u w:val="single"/>
        </w:rPr>
      </w:pPr>
    </w:p>
    <w:p w:rsidR="00EE55F0" w:rsidRPr="00D40A1D" w:rsidRDefault="00EE55F0">
      <w:pPr>
        <w:rPr>
          <w:u w:val="single"/>
        </w:rPr>
      </w:pPr>
      <w:r w:rsidRPr="00EE55F0">
        <w:t>Funding Source</w:t>
      </w:r>
      <w:r w:rsidRPr="00EE55F0">
        <w:rPr>
          <w:u w:val="single"/>
        </w:rPr>
        <w:t>(</w:t>
      </w:r>
      <w:r w:rsidRPr="00EE55F0">
        <w:t xml:space="preserve">s):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55F0" w:rsidRDefault="00EE55F0">
      <w:pPr>
        <w:rPr>
          <w:u w:val="single"/>
        </w:rPr>
      </w:pPr>
      <w:r w:rsidRPr="00EE55F0">
        <w:t>Project Partners:</w:t>
      </w:r>
      <w:r w:rsidRPr="00EE55F0">
        <w:tab/>
      </w:r>
    </w:p>
    <w:p w:rsidR="00EE55F0" w:rsidRPr="00EE55F0" w:rsidRDefault="00EE55F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55F0" w:rsidRDefault="00EE55F0">
      <w:pPr>
        <w:rPr>
          <w:u w:val="single"/>
        </w:rPr>
      </w:pPr>
    </w:p>
    <w:p w:rsidR="00EE55F0" w:rsidRPr="00EE55F0" w:rsidRDefault="00EE55F0" w:rsidP="00EE55F0">
      <w:pPr>
        <w:rPr>
          <w:caps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55F0" w:rsidRDefault="00EE55F0">
      <w:pPr>
        <w:rPr>
          <w:caps/>
          <w:u w:val="single"/>
        </w:rPr>
      </w:pPr>
    </w:p>
    <w:p w:rsidR="00EE55F0" w:rsidRDefault="00EE55F0">
      <w:pPr>
        <w:rPr>
          <w:u w:val="single"/>
        </w:rPr>
      </w:pPr>
      <w:r>
        <w:t>Primary species to benefit:</w:t>
      </w:r>
      <w: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  <w:r w:rsidR="00BA6DA2">
        <w:rPr>
          <w:u w:val="single"/>
        </w:rPr>
        <w:tab/>
      </w:r>
    </w:p>
    <w:p w:rsidR="00BA6DA2" w:rsidRDefault="00BA6DA2">
      <w:pPr>
        <w:rPr>
          <w:u w:val="single"/>
        </w:rPr>
      </w:pPr>
    </w:p>
    <w:p w:rsidR="00BA6DA2" w:rsidRDefault="00BA6DA2">
      <w:pPr>
        <w:rPr>
          <w:u w:val="single"/>
        </w:rPr>
      </w:pPr>
      <w:r>
        <w:t>Factor(s</w:t>
      </w:r>
      <w:r w:rsidR="0087614D">
        <w:t>)</w:t>
      </w:r>
      <w:r>
        <w:t xml:space="preserve"> addressed: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614D" w:rsidRDefault="0087614D">
      <w:pPr>
        <w:rPr>
          <w:u w:val="single"/>
        </w:rPr>
      </w:pPr>
    </w:p>
    <w:p w:rsidR="00BA6DA2" w:rsidRPr="00BA6DA2" w:rsidRDefault="004D7F5F" w:rsidP="008532EC">
      <w:pPr>
        <w:pBdr>
          <w:bottom w:val="single" w:sz="4" w:space="1" w:color="auto"/>
        </w:pBdr>
        <w:jc w:val="center"/>
        <w:rPr>
          <w:u w:val="single"/>
        </w:rPr>
      </w:pPr>
      <w:r>
        <w:rPr>
          <w:u w:val="single"/>
        </w:rPr>
        <w:t>*</w:t>
      </w:r>
      <w:r w:rsidR="00BA6DA2">
        <w:rPr>
          <w:u w:val="single"/>
        </w:rPr>
        <w:t>Please attach a short (1</w:t>
      </w:r>
      <w:r w:rsidR="0087614D">
        <w:rPr>
          <w:u w:val="single"/>
        </w:rPr>
        <w:t xml:space="preserve"> page maximum</w:t>
      </w:r>
      <w:r w:rsidR="00BA6DA2">
        <w:rPr>
          <w:u w:val="single"/>
        </w:rPr>
        <w:t>) project description</w:t>
      </w:r>
      <w:r w:rsidR="00823F4D">
        <w:rPr>
          <w:u w:val="single"/>
        </w:rPr>
        <w:t xml:space="preserve"> and before/after photographs</w:t>
      </w:r>
      <w:r>
        <w:rPr>
          <w:u w:val="single"/>
        </w:rPr>
        <w:t>. Please highlight any innovative techniques or special circumstances that made this project unique*</w:t>
      </w:r>
    </w:p>
    <w:sectPr w:rsidR="00BA6DA2" w:rsidRPr="00BA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08"/>
    <w:rsid w:val="00173990"/>
    <w:rsid w:val="00247D19"/>
    <w:rsid w:val="004D7F5F"/>
    <w:rsid w:val="00610315"/>
    <w:rsid w:val="007A5708"/>
    <w:rsid w:val="00823F4D"/>
    <w:rsid w:val="008532EC"/>
    <w:rsid w:val="0087614D"/>
    <w:rsid w:val="00B2645B"/>
    <w:rsid w:val="00BA6DA2"/>
    <w:rsid w:val="00C614BB"/>
    <w:rsid w:val="00D40A1D"/>
    <w:rsid w:val="00EE55F0"/>
    <w:rsid w:val="00F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87A04-7140-4767-93FC-30B6EBB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n.bouwens@idfg.idaho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Bouwens,Kenneth</dc:creator>
  <cp:keywords/>
  <dc:description/>
  <cp:lastModifiedBy>Stevenson,Kristi</cp:lastModifiedBy>
  <cp:revision>2</cp:revision>
  <cp:lastPrinted>2021-12-01T14:36:00Z</cp:lastPrinted>
  <dcterms:created xsi:type="dcterms:W3CDTF">2021-12-01T14:38:00Z</dcterms:created>
  <dcterms:modified xsi:type="dcterms:W3CDTF">2021-12-01T14:38:00Z</dcterms:modified>
</cp:coreProperties>
</file>